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7EE" w:rsidRPr="009D0219" w:rsidRDefault="002A4CE9" w:rsidP="00FD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219">
        <w:rPr>
          <w:rFonts w:ascii="Times New Roman" w:hAnsi="Times New Roman" w:cs="Times New Roman"/>
          <w:b/>
          <w:sz w:val="28"/>
          <w:szCs w:val="28"/>
        </w:rPr>
        <w:t>П</w:t>
      </w:r>
      <w:r w:rsidR="00E207C0" w:rsidRPr="009D0219">
        <w:rPr>
          <w:rFonts w:ascii="Times New Roman" w:hAnsi="Times New Roman" w:cs="Times New Roman"/>
          <w:b/>
          <w:sz w:val="28"/>
          <w:szCs w:val="28"/>
        </w:rPr>
        <w:t>раздновани</w:t>
      </w:r>
      <w:r w:rsidR="00052BAB" w:rsidRPr="009D0219">
        <w:rPr>
          <w:rFonts w:ascii="Times New Roman" w:hAnsi="Times New Roman" w:cs="Times New Roman"/>
          <w:b/>
          <w:sz w:val="28"/>
          <w:szCs w:val="28"/>
        </w:rPr>
        <w:t>е</w:t>
      </w:r>
      <w:r w:rsidR="00E207C0" w:rsidRPr="009D0219">
        <w:rPr>
          <w:rFonts w:ascii="Times New Roman" w:hAnsi="Times New Roman" w:cs="Times New Roman"/>
          <w:b/>
          <w:sz w:val="28"/>
          <w:szCs w:val="28"/>
        </w:rPr>
        <w:t xml:space="preserve"> Дня Победы</w:t>
      </w:r>
      <w:r w:rsidRPr="009D0219">
        <w:rPr>
          <w:rFonts w:ascii="Times New Roman" w:hAnsi="Times New Roman" w:cs="Times New Roman"/>
          <w:b/>
          <w:sz w:val="28"/>
          <w:szCs w:val="28"/>
        </w:rPr>
        <w:t xml:space="preserve"> в р. п. Чик</w:t>
      </w:r>
      <w:r w:rsidR="00052BAB" w:rsidRPr="009D0219">
        <w:rPr>
          <w:rFonts w:ascii="Times New Roman" w:hAnsi="Times New Roman" w:cs="Times New Roman"/>
          <w:b/>
          <w:sz w:val="28"/>
          <w:szCs w:val="28"/>
        </w:rPr>
        <w:t>!</w:t>
      </w:r>
    </w:p>
    <w:p w:rsidR="002A4CE9" w:rsidRDefault="002A4CE9" w:rsidP="00E20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CE9" w:rsidRDefault="00052BAB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празднованию 70-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Победы в Великой Отечественной войне 1941- 1945 годов началась в 2014 году. Постановлением администрации был утвержден план подготовки празднования этого самого главного праздника всей страны.</w:t>
      </w:r>
    </w:p>
    <w:p w:rsidR="00D84FA7" w:rsidRDefault="00D84FA7" w:rsidP="00D84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5400" cy="3609677"/>
            <wp:effectExtent l="0" t="0" r="0" b="0"/>
            <wp:docPr id="17" name="Рисунок 17" descr="http://dg51.mycdn.me/image?t=3&amp;bid=772660415735&amp;id=772660415735&amp;plc=WEB&amp;tkn=XqC-sh4HTW0mz8bS8ywGoVXNj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1.mycdn.me/image?t=3&amp;bid=772660415735&amp;id=772660415735&amp;plc=WEB&amp;tkn=XqC-sh4HTW0mz8bS8ywGoVXNj_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73" cy="360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AB" w:rsidRDefault="00052BAB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украшения улиц поселка были приготовлены праздничные баннеры, стри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баннеры на столбы освещения.</w:t>
      </w:r>
    </w:p>
    <w:p w:rsidR="00052BAB" w:rsidRDefault="00052BAB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 пополнился фотографиями «Бессмертный полк».</w:t>
      </w:r>
    </w:p>
    <w:p w:rsidR="00D84FA7" w:rsidRDefault="00D84FA7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283E" w:rsidRDefault="009C0D10" w:rsidP="00D84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636F7" wp14:editId="3E579DD0">
            <wp:extent cx="3181350" cy="1788298"/>
            <wp:effectExtent l="0" t="0" r="0" b="2540"/>
            <wp:docPr id="19" name="Рисунок 19" descr="C:\Users\USER\Desktop\9 мая 2015 года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 мая 2015 года\IMG_2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29" cy="17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2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DF01D" wp14:editId="03314EBF">
            <wp:extent cx="3178244" cy="1786551"/>
            <wp:effectExtent l="0" t="0" r="3175" b="4445"/>
            <wp:docPr id="6" name="Рисунок 6" descr="C:\Users\USER\Desktop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07" cy="17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83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84FA7" w:rsidRDefault="00D84FA7" w:rsidP="00D84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BAB" w:rsidRDefault="00052BAB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в канун празднования Дня победы 6 мая 2015 года в ДК «40 лет Октября» состоялся концерт. В торжественной обстановке были вручены свидетельства о занесении жителей поселка на Доску Почета и в Книгу </w:t>
      </w:r>
      <w:r w:rsidR="00DF202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очета р. п. Чик, юбилейные медали «70 лет Победы в ВОВ 1941- 1945 годов» участникам войны, вдовам, труженикам тыла. </w:t>
      </w:r>
    </w:p>
    <w:p w:rsidR="00DF2025" w:rsidRDefault="00DF2025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2015 года на площади перед ДК «40 лет Октября» собралось огромное количество жителей поселка. Перед началом торжественного митинга колонна военной техники и работников ФКП НОЗИП прошли по улицам поселка.</w:t>
      </w:r>
    </w:p>
    <w:p w:rsidR="001507B7" w:rsidRDefault="009C0D10" w:rsidP="00D84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0C5ABB" wp14:editId="430179CC">
            <wp:extent cx="3109598" cy="1743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867" t="33117" r="31281" b="47367"/>
                    <a:stretch/>
                  </pic:blipFill>
                  <pic:spPr bwMode="auto">
                    <a:xfrm>
                      <a:off x="0" y="0"/>
                      <a:ext cx="3119850" cy="174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FA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5413B" wp14:editId="59A46174">
            <wp:extent cx="3117847" cy="1752600"/>
            <wp:effectExtent l="0" t="0" r="6985" b="0"/>
            <wp:docPr id="4" name="Рисунок 4" descr="C:\Users\USER\Desktop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66" cy="17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B7" w:rsidRDefault="001507B7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025" w:rsidRDefault="00DF2025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ул. Комсомольская также к центру поселка двинулась колонна учащихся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7, возглавляемая «Бессмертным полком». Впереди полка со знаменем Победы 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Гундареа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М., подполковник, военный летчик в отставке.</w:t>
      </w:r>
    </w:p>
    <w:p w:rsidR="0082283E" w:rsidRDefault="0082283E" w:rsidP="00D84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1A596" wp14:editId="551A5A89">
            <wp:extent cx="3202569" cy="1800225"/>
            <wp:effectExtent l="0" t="0" r="0" b="0"/>
            <wp:docPr id="7" name="Рисунок 7" descr="C:\Users\USER\Desktop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87" cy="18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01AF3" wp14:editId="57E6CCAB">
            <wp:extent cx="3185626" cy="1790700"/>
            <wp:effectExtent l="0" t="0" r="0" b="0"/>
            <wp:docPr id="8" name="Рисунок 8" descr="C:\Users\USER\Desktop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7" cy="18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25" w:rsidRDefault="00DF2025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площадь поселка преобразилась. На центральной площадке разместились 3 единицы военной техники и полевая кухня.</w:t>
      </w:r>
    </w:p>
    <w:p w:rsidR="0082283E" w:rsidRDefault="0082283E" w:rsidP="00A07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6A7A5" wp14:editId="4D9A3185">
            <wp:extent cx="3067007" cy="1724025"/>
            <wp:effectExtent l="0" t="0" r="635" b="0"/>
            <wp:docPr id="12" name="Рисунок 12" descr="C:\Users\USER\Desktop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21" cy="17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7B7">
        <w:rPr>
          <w:rFonts w:ascii="Times New Roman" w:hAnsi="Times New Roman" w:cs="Times New Roman"/>
          <w:sz w:val="28"/>
          <w:szCs w:val="28"/>
        </w:rPr>
        <w:t xml:space="preserve"> </w:t>
      </w:r>
      <w:r w:rsidR="00A07284">
        <w:rPr>
          <w:rFonts w:ascii="Times New Roman" w:hAnsi="Times New Roman" w:cs="Times New Roman"/>
          <w:sz w:val="28"/>
          <w:szCs w:val="28"/>
        </w:rPr>
        <w:t xml:space="preserve">  </w:t>
      </w:r>
      <w:r w:rsidR="00A07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A8738" wp14:editId="24D24942">
            <wp:extent cx="3076575" cy="1729402"/>
            <wp:effectExtent l="0" t="0" r="0" b="4445"/>
            <wp:docPr id="13" name="Рисунок 13" descr="C:\Users\USER\Desktop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71" cy="17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4" w:rsidRDefault="00A07284" w:rsidP="00A07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7B7" w:rsidRPr="0082283E" w:rsidRDefault="0082283E" w:rsidP="00A07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1419E" wp14:editId="724F1FAA">
            <wp:extent cx="3067050" cy="1724048"/>
            <wp:effectExtent l="0" t="0" r="0" b="9525"/>
            <wp:docPr id="10" name="Рисунок 10" descr="C:\Users\USER\Desktop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90" cy="17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8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</w:t>
      </w:r>
      <w:r w:rsidR="009D02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</w:t>
      </w:r>
      <w:r w:rsidR="00A072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7EB1B8" wp14:editId="7774CE83">
            <wp:extent cx="3048000" cy="1713339"/>
            <wp:effectExtent l="0" t="0" r="0" b="1270"/>
            <wp:docPr id="16" name="Рисунок 16" descr="C:\Users\USER\Desktop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7" cy="17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B7" w:rsidRDefault="001507B7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025" w:rsidRDefault="00DF2025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Торжественный митинг завершила минута молчания, возложение венков и цветов к </w:t>
      </w:r>
      <w:r w:rsidR="00020AE9">
        <w:rPr>
          <w:rFonts w:ascii="Times New Roman" w:hAnsi="Times New Roman" w:cs="Times New Roman"/>
          <w:sz w:val="28"/>
          <w:szCs w:val="28"/>
        </w:rPr>
        <w:t>Вечному Огню у П</w:t>
      </w:r>
      <w:r>
        <w:rPr>
          <w:rFonts w:ascii="Times New Roman" w:hAnsi="Times New Roman" w:cs="Times New Roman"/>
          <w:sz w:val="28"/>
          <w:szCs w:val="28"/>
        </w:rPr>
        <w:t>амятник</w:t>
      </w:r>
      <w:r w:rsidR="00020A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годы ВОВ</w:t>
      </w:r>
      <w:r w:rsidR="00020AE9">
        <w:rPr>
          <w:rFonts w:ascii="Times New Roman" w:hAnsi="Times New Roman" w:cs="Times New Roman"/>
          <w:sz w:val="28"/>
          <w:szCs w:val="28"/>
        </w:rPr>
        <w:t>.</w:t>
      </w:r>
    </w:p>
    <w:p w:rsidR="001507B7" w:rsidRDefault="001507B7" w:rsidP="00A07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35C4B" wp14:editId="029887E2">
            <wp:extent cx="3067050" cy="1724048"/>
            <wp:effectExtent l="0" t="0" r="0" b="9525"/>
            <wp:docPr id="3" name="Рисунок 3" descr="C:\Users\USER\Desktop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4" cy="17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2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1AC63" wp14:editId="455F3027">
            <wp:extent cx="3067009" cy="1724025"/>
            <wp:effectExtent l="0" t="0" r="635" b="0"/>
            <wp:docPr id="9" name="Рисунок 9" descr="C:\Users\USER\Desktop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48" cy="17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B7" w:rsidRDefault="001507B7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AE9" w:rsidRDefault="00020AE9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Отведать солдатской каши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 каждый желающий житель поселка и возле полевой кухни выстроилась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большая очередь. Дети с интересом рассматривали военную технику и облазили ее вдоль и поперек.</w:t>
      </w:r>
      <w:r w:rsidR="00A07284" w:rsidRPr="00A07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0219" w:rsidRDefault="009D0219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0219" w:rsidRDefault="009D0219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284" w:rsidRDefault="009D0219" w:rsidP="009D02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71F02" wp14:editId="44FD7D92">
            <wp:extent cx="3050066" cy="1714500"/>
            <wp:effectExtent l="0" t="0" r="0" b="0"/>
            <wp:docPr id="1" name="Рисунок 1" descr="C:\Users\USER\Desktop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85" cy="17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72ED1" wp14:editId="335BED88">
            <wp:extent cx="3105150" cy="1745464"/>
            <wp:effectExtent l="0" t="0" r="0" b="7620"/>
            <wp:docPr id="14" name="Рисунок 14" descr="C:\Users\USER\Desktop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37" cy="17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A7" w:rsidRDefault="00D84FA7" w:rsidP="009D02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4FA7" w:rsidRDefault="00D84FA7" w:rsidP="009D02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284" w:rsidRDefault="00A07284" w:rsidP="00A07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1ADD6" wp14:editId="0A36EF98">
            <wp:extent cx="2963137" cy="1665636"/>
            <wp:effectExtent l="952" t="0" r="0" b="0"/>
            <wp:docPr id="2" name="Рисунок 2" descr="C:\Users\USER\Desktop\IMG_28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84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987" cy="16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24FA4" wp14:editId="200633FA">
            <wp:extent cx="2956904" cy="1662132"/>
            <wp:effectExtent l="0" t="318" r="0" b="0"/>
            <wp:docPr id="15" name="Рисунок 15" descr="C:\Users\USER\Desktop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8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553" cy="16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C9533" wp14:editId="7444C0B5">
            <wp:extent cx="2946259" cy="1656149"/>
            <wp:effectExtent l="0" t="2857" r="4127" b="4128"/>
            <wp:docPr id="11" name="Рисунок 11" descr="C:\Users\USER\Desktop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384" cy="16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A3" w:rsidRDefault="003E70A3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AE9" w:rsidRDefault="00020AE9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площадке перед ДК «40 лет Октября» продолжался концерт художественной самодеятельности, в котором приняли участие не только взрослые артисты, но и большое количество детей и подростков.</w:t>
      </w:r>
    </w:p>
    <w:p w:rsidR="00020AE9" w:rsidRDefault="00020AE9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состоялся большой салют из залповых орудий ФКП НОЗИП и фейерверк.</w:t>
      </w:r>
    </w:p>
    <w:p w:rsidR="00020AE9" w:rsidRDefault="00020AE9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9 мая работники администрации высадили саженцы липы и рябины в Парке Победы. Надеемся, что нам удастся сохранить их от рук вандалов, которые варварским способом ломают и уничтожают деревья, высаженные </w:t>
      </w:r>
      <w:r w:rsidR="00A84C5B">
        <w:rPr>
          <w:rFonts w:ascii="Times New Roman" w:hAnsi="Times New Roman" w:cs="Times New Roman"/>
          <w:sz w:val="28"/>
          <w:szCs w:val="28"/>
        </w:rPr>
        <w:t>9 мая 2014 года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при закладке Аллеи Победы.</w:t>
      </w:r>
    </w:p>
    <w:p w:rsidR="003E70A3" w:rsidRDefault="003E70A3" w:rsidP="00DF20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70A3" w:rsidRPr="00E207C0" w:rsidRDefault="00A84C5B" w:rsidP="00A8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961882"/>
            <wp:effectExtent l="0" t="0" r="0" b="0"/>
            <wp:docPr id="20" name="Рисунок 20" descr="F:\DCIM\102_FUJI\DSCF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_FUJI\DSCF2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87" cy="29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0A3" w:rsidRPr="00E207C0" w:rsidSect="00E207C0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C0"/>
    <w:rsid w:val="00003AB2"/>
    <w:rsid w:val="000049DB"/>
    <w:rsid w:val="0000662C"/>
    <w:rsid w:val="000117BA"/>
    <w:rsid w:val="0001214F"/>
    <w:rsid w:val="000125A9"/>
    <w:rsid w:val="00013DB3"/>
    <w:rsid w:val="000147BB"/>
    <w:rsid w:val="0002023B"/>
    <w:rsid w:val="00020AE9"/>
    <w:rsid w:val="00033F89"/>
    <w:rsid w:val="00052B3C"/>
    <w:rsid w:val="00052BAB"/>
    <w:rsid w:val="00075CAE"/>
    <w:rsid w:val="0008509C"/>
    <w:rsid w:val="00085FD8"/>
    <w:rsid w:val="00092337"/>
    <w:rsid w:val="00097BCB"/>
    <w:rsid w:val="000A0851"/>
    <w:rsid w:val="000A1041"/>
    <w:rsid w:val="000A510F"/>
    <w:rsid w:val="000A73E0"/>
    <w:rsid w:val="000B13D2"/>
    <w:rsid w:val="000B6A99"/>
    <w:rsid w:val="000C7561"/>
    <w:rsid w:val="000D245D"/>
    <w:rsid w:val="000D5467"/>
    <w:rsid w:val="000D56F3"/>
    <w:rsid w:val="000E028E"/>
    <w:rsid w:val="000E0DC4"/>
    <w:rsid w:val="000E229E"/>
    <w:rsid w:val="000E6430"/>
    <w:rsid w:val="000F1A1D"/>
    <w:rsid w:val="000F3816"/>
    <w:rsid w:val="000F59C3"/>
    <w:rsid w:val="000F5D8C"/>
    <w:rsid w:val="00100C2E"/>
    <w:rsid w:val="00104497"/>
    <w:rsid w:val="00110D7F"/>
    <w:rsid w:val="00112EE1"/>
    <w:rsid w:val="00116ECF"/>
    <w:rsid w:val="00123C0E"/>
    <w:rsid w:val="00124C44"/>
    <w:rsid w:val="00124ED2"/>
    <w:rsid w:val="00132DB8"/>
    <w:rsid w:val="00144F1A"/>
    <w:rsid w:val="00146A66"/>
    <w:rsid w:val="001507B7"/>
    <w:rsid w:val="00150A42"/>
    <w:rsid w:val="0015545A"/>
    <w:rsid w:val="001605A1"/>
    <w:rsid w:val="00171C01"/>
    <w:rsid w:val="00176559"/>
    <w:rsid w:val="00176FE6"/>
    <w:rsid w:val="00177E70"/>
    <w:rsid w:val="0018515F"/>
    <w:rsid w:val="00187F85"/>
    <w:rsid w:val="00191CBD"/>
    <w:rsid w:val="001A15F3"/>
    <w:rsid w:val="001A53E1"/>
    <w:rsid w:val="001A6699"/>
    <w:rsid w:val="001B3D2C"/>
    <w:rsid w:val="001D0ABA"/>
    <w:rsid w:val="001D58A3"/>
    <w:rsid w:val="001E12F0"/>
    <w:rsid w:val="001E1473"/>
    <w:rsid w:val="001E3B58"/>
    <w:rsid w:val="001F04BA"/>
    <w:rsid w:val="001F17AB"/>
    <w:rsid w:val="00201BBB"/>
    <w:rsid w:val="002060B0"/>
    <w:rsid w:val="00211E44"/>
    <w:rsid w:val="002234AF"/>
    <w:rsid w:val="0023075A"/>
    <w:rsid w:val="00230EE5"/>
    <w:rsid w:val="0023474D"/>
    <w:rsid w:val="00235F90"/>
    <w:rsid w:val="002447EC"/>
    <w:rsid w:val="002459AD"/>
    <w:rsid w:val="002472AD"/>
    <w:rsid w:val="00262B95"/>
    <w:rsid w:val="00274C73"/>
    <w:rsid w:val="00277A59"/>
    <w:rsid w:val="002A43BD"/>
    <w:rsid w:val="002A4CE9"/>
    <w:rsid w:val="002B4AB0"/>
    <w:rsid w:val="002C2371"/>
    <w:rsid w:val="002C4BED"/>
    <w:rsid w:val="002C5648"/>
    <w:rsid w:val="002C6BD8"/>
    <w:rsid w:val="002E690A"/>
    <w:rsid w:val="002E76DB"/>
    <w:rsid w:val="002F1D42"/>
    <w:rsid w:val="002F30A1"/>
    <w:rsid w:val="0030117F"/>
    <w:rsid w:val="00301DFA"/>
    <w:rsid w:val="003034EC"/>
    <w:rsid w:val="00314E9E"/>
    <w:rsid w:val="003168D8"/>
    <w:rsid w:val="003239E0"/>
    <w:rsid w:val="00324B9E"/>
    <w:rsid w:val="00326A26"/>
    <w:rsid w:val="00331F41"/>
    <w:rsid w:val="003440DF"/>
    <w:rsid w:val="00352394"/>
    <w:rsid w:val="00372139"/>
    <w:rsid w:val="00374F23"/>
    <w:rsid w:val="003833B2"/>
    <w:rsid w:val="00391D06"/>
    <w:rsid w:val="0039416D"/>
    <w:rsid w:val="00395EFD"/>
    <w:rsid w:val="003965D3"/>
    <w:rsid w:val="00396E0A"/>
    <w:rsid w:val="003C5CE0"/>
    <w:rsid w:val="003D4861"/>
    <w:rsid w:val="003D4903"/>
    <w:rsid w:val="003D51E8"/>
    <w:rsid w:val="003D7FDC"/>
    <w:rsid w:val="003E093B"/>
    <w:rsid w:val="003E70A3"/>
    <w:rsid w:val="003E7D59"/>
    <w:rsid w:val="003F1695"/>
    <w:rsid w:val="00400590"/>
    <w:rsid w:val="00402ECF"/>
    <w:rsid w:val="0041084B"/>
    <w:rsid w:val="00414023"/>
    <w:rsid w:val="004179BA"/>
    <w:rsid w:val="00421560"/>
    <w:rsid w:val="004252FE"/>
    <w:rsid w:val="00427203"/>
    <w:rsid w:val="00433830"/>
    <w:rsid w:val="00440B18"/>
    <w:rsid w:val="00443942"/>
    <w:rsid w:val="00451813"/>
    <w:rsid w:val="004568E7"/>
    <w:rsid w:val="00470963"/>
    <w:rsid w:val="00473727"/>
    <w:rsid w:val="0047654B"/>
    <w:rsid w:val="004834B6"/>
    <w:rsid w:val="004A70ED"/>
    <w:rsid w:val="004B0882"/>
    <w:rsid w:val="004C44A7"/>
    <w:rsid w:val="004C604B"/>
    <w:rsid w:val="004E29C2"/>
    <w:rsid w:val="004F1CF7"/>
    <w:rsid w:val="00501A20"/>
    <w:rsid w:val="005079F8"/>
    <w:rsid w:val="00513F4F"/>
    <w:rsid w:val="005262A4"/>
    <w:rsid w:val="00532DA6"/>
    <w:rsid w:val="00542093"/>
    <w:rsid w:val="005422E2"/>
    <w:rsid w:val="00543687"/>
    <w:rsid w:val="005667B3"/>
    <w:rsid w:val="0057261F"/>
    <w:rsid w:val="00573DC6"/>
    <w:rsid w:val="00575E54"/>
    <w:rsid w:val="0057765D"/>
    <w:rsid w:val="00580EF7"/>
    <w:rsid w:val="005902A9"/>
    <w:rsid w:val="005A0D58"/>
    <w:rsid w:val="005A2F02"/>
    <w:rsid w:val="005A6C07"/>
    <w:rsid w:val="005B36B0"/>
    <w:rsid w:val="005C0DE5"/>
    <w:rsid w:val="005C7737"/>
    <w:rsid w:val="005D5DA2"/>
    <w:rsid w:val="005E3BF5"/>
    <w:rsid w:val="005E7A34"/>
    <w:rsid w:val="00601AE9"/>
    <w:rsid w:val="006066F3"/>
    <w:rsid w:val="006077FD"/>
    <w:rsid w:val="00610AD0"/>
    <w:rsid w:val="00614DD8"/>
    <w:rsid w:val="0061545F"/>
    <w:rsid w:val="006268A9"/>
    <w:rsid w:val="00627A4B"/>
    <w:rsid w:val="00640319"/>
    <w:rsid w:val="00650E01"/>
    <w:rsid w:val="00653E3B"/>
    <w:rsid w:val="00655CB6"/>
    <w:rsid w:val="00680411"/>
    <w:rsid w:val="00687D77"/>
    <w:rsid w:val="006916EF"/>
    <w:rsid w:val="006A0054"/>
    <w:rsid w:val="006A6429"/>
    <w:rsid w:val="006B4036"/>
    <w:rsid w:val="006B56CD"/>
    <w:rsid w:val="006B5DC7"/>
    <w:rsid w:val="006C31C4"/>
    <w:rsid w:val="006E1802"/>
    <w:rsid w:val="006F63A9"/>
    <w:rsid w:val="006F6A44"/>
    <w:rsid w:val="006F7BE8"/>
    <w:rsid w:val="00705F19"/>
    <w:rsid w:val="00710AC2"/>
    <w:rsid w:val="0071182C"/>
    <w:rsid w:val="007252CE"/>
    <w:rsid w:val="007308F4"/>
    <w:rsid w:val="00734C83"/>
    <w:rsid w:val="007510C5"/>
    <w:rsid w:val="00773F76"/>
    <w:rsid w:val="0077724B"/>
    <w:rsid w:val="007836CD"/>
    <w:rsid w:val="00791351"/>
    <w:rsid w:val="00792F20"/>
    <w:rsid w:val="0079457D"/>
    <w:rsid w:val="007A3547"/>
    <w:rsid w:val="007C0665"/>
    <w:rsid w:val="007C1F46"/>
    <w:rsid w:val="007D0359"/>
    <w:rsid w:val="007D3EAC"/>
    <w:rsid w:val="007D448E"/>
    <w:rsid w:val="007E42B8"/>
    <w:rsid w:val="007E69AB"/>
    <w:rsid w:val="007F007F"/>
    <w:rsid w:val="007F4736"/>
    <w:rsid w:val="00810056"/>
    <w:rsid w:val="00811DC2"/>
    <w:rsid w:val="0082283E"/>
    <w:rsid w:val="00827ACC"/>
    <w:rsid w:val="00834870"/>
    <w:rsid w:val="00834EF3"/>
    <w:rsid w:val="0084321E"/>
    <w:rsid w:val="008433E1"/>
    <w:rsid w:val="00843634"/>
    <w:rsid w:val="00846C8C"/>
    <w:rsid w:val="00851FC7"/>
    <w:rsid w:val="00852AC8"/>
    <w:rsid w:val="00857784"/>
    <w:rsid w:val="00873DE7"/>
    <w:rsid w:val="00874F8D"/>
    <w:rsid w:val="00876F80"/>
    <w:rsid w:val="00884EDE"/>
    <w:rsid w:val="00885488"/>
    <w:rsid w:val="0089149B"/>
    <w:rsid w:val="0089177A"/>
    <w:rsid w:val="00893852"/>
    <w:rsid w:val="00893D13"/>
    <w:rsid w:val="00896F76"/>
    <w:rsid w:val="008A4424"/>
    <w:rsid w:val="008B05A1"/>
    <w:rsid w:val="008B2AA9"/>
    <w:rsid w:val="008C10B6"/>
    <w:rsid w:val="008C1A75"/>
    <w:rsid w:val="008C35AF"/>
    <w:rsid w:val="008D67DB"/>
    <w:rsid w:val="008E00AE"/>
    <w:rsid w:val="008E0DC8"/>
    <w:rsid w:val="008E4036"/>
    <w:rsid w:val="008E43F3"/>
    <w:rsid w:val="008F3015"/>
    <w:rsid w:val="008F6164"/>
    <w:rsid w:val="00904C8D"/>
    <w:rsid w:val="0091433F"/>
    <w:rsid w:val="00915953"/>
    <w:rsid w:val="009206DD"/>
    <w:rsid w:val="009324B5"/>
    <w:rsid w:val="00934389"/>
    <w:rsid w:val="009373B2"/>
    <w:rsid w:val="009452C5"/>
    <w:rsid w:val="00950AED"/>
    <w:rsid w:val="00954D5E"/>
    <w:rsid w:val="00961567"/>
    <w:rsid w:val="00964FB3"/>
    <w:rsid w:val="009660B9"/>
    <w:rsid w:val="00975A00"/>
    <w:rsid w:val="00975C9E"/>
    <w:rsid w:val="0098312A"/>
    <w:rsid w:val="00992885"/>
    <w:rsid w:val="00995558"/>
    <w:rsid w:val="009B2C15"/>
    <w:rsid w:val="009B45D7"/>
    <w:rsid w:val="009C0D10"/>
    <w:rsid w:val="009C33A8"/>
    <w:rsid w:val="009D01CE"/>
    <w:rsid w:val="009D0219"/>
    <w:rsid w:val="009D59E1"/>
    <w:rsid w:val="009D6CD9"/>
    <w:rsid w:val="009E5FC9"/>
    <w:rsid w:val="00A00ED8"/>
    <w:rsid w:val="00A045AC"/>
    <w:rsid w:val="00A06A27"/>
    <w:rsid w:val="00A07284"/>
    <w:rsid w:val="00A10616"/>
    <w:rsid w:val="00A15A94"/>
    <w:rsid w:val="00A17146"/>
    <w:rsid w:val="00A1784B"/>
    <w:rsid w:val="00A243DF"/>
    <w:rsid w:val="00A342E7"/>
    <w:rsid w:val="00A37479"/>
    <w:rsid w:val="00A4546A"/>
    <w:rsid w:val="00A514FC"/>
    <w:rsid w:val="00A52A82"/>
    <w:rsid w:val="00A565AF"/>
    <w:rsid w:val="00A61E4A"/>
    <w:rsid w:val="00A77E85"/>
    <w:rsid w:val="00A81D29"/>
    <w:rsid w:val="00A8273A"/>
    <w:rsid w:val="00A84C5B"/>
    <w:rsid w:val="00A93241"/>
    <w:rsid w:val="00A938F9"/>
    <w:rsid w:val="00A97FAA"/>
    <w:rsid w:val="00AB702D"/>
    <w:rsid w:val="00AC060C"/>
    <w:rsid w:val="00AC0785"/>
    <w:rsid w:val="00AC267D"/>
    <w:rsid w:val="00AC46E6"/>
    <w:rsid w:val="00AC5634"/>
    <w:rsid w:val="00AC65A0"/>
    <w:rsid w:val="00AD2D28"/>
    <w:rsid w:val="00AD3829"/>
    <w:rsid w:val="00AD5DC7"/>
    <w:rsid w:val="00AD7C9B"/>
    <w:rsid w:val="00AE6477"/>
    <w:rsid w:val="00B01134"/>
    <w:rsid w:val="00B109D6"/>
    <w:rsid w:val="00B21FBA"/>
    <w:rsid w:val="00B2519C"/>
    <w:rsid w:val="00B261C2"/>
    <w:rsid w:val="00B2641F"/>
    <w:rsid w:val="00B5109F"/>
    <w:rsid w:val="00B53407"/>
    <w:rsid w:val="00B5770C"/>
    <w:rsid w:val="00B70F87"/>
    <w:rsid w:val="00B74A65"/>
    <w:rsid w:val="00B818D4"/>
    <w:rsid w:val="00B875C0"/>
    <w:rsid w:val="00B9090A"/>
    <w:rsid w:val="00B90C4B"/>
    <w:rsid w:val="00B9218F"/>
    <w:rsid w:val="00B924A5"/>
    <w:rsid w:val="00B94D41"/>
    <w:rsid w:val="00B95E33"/>
    <w:rsid w:val="00BA1F10"/>
    <w:rsid w:val="00BA2A0D"/>
    <w:rsid w:val="00BA39E6"/>
    <w:rsid w:val="00BB635B"/>
    <w:rsid w:val="00BC31A6"/>
    <w:rsid w:val="00BC4BB2"/>
    <w:rsid w:val="00BC6145"/>
    <w:rsid w:val="00BD0840"/>
    <w:rsid w:val="00BD192D"/>
    <w:rsid w:val="00BD39FD"/>
    <w:rsid w:val="00BD6F38"/>
    <w:rsid w:val="00BF566F"/>
    <w:rsid w:val="00BF72DD"/>
    <w:rsid w:val="00BF7BAE"/>
    <w:rsid w:val="00C01769"/>
    <w:rsid w:val="00C11E10"/>
    <w:rsid w:val="00C15033"/>
    <w:rsid w:val="00C15D1B"/>
    <w:rsid w:val="00C1642E"/>
    <w:rsid w:val="00C204B2"/>
    <w:rsid w:val="00C354B0"/>
    <w:rsid w:val="00C35B5A"/>
    <w:rsid w:val="00C37311"/>
    <w:rsid w:val="00C40C06"/>
    <w:rsid w:val="00C42717"/>
    <w:rsid w:val="00C438E1"/>
    <w:rsid w:val="00C47C0F"/>
    <w:rsid w:val="00C525D5"/>
    <w:rsid w:val="00C55A03"/>
    <w:rsid w:val="00C57D29"/>
    <w:rsid w:val="00C61AEE"/>
    <w:rsid w:val="00C71DE3"/>
    <w:rsid w:val="00C72FEA"/>
    <w:rsid w:val="00C7557B"/>
    <w:rsid w:val="00C767CB"/>
    <w:rsid w:val="00C8534C"/>
    <w:rsid w:val="00CB2E8C"/>
    <w:rsid w:val="00CD2C06"/>
    <w:rsid w:val="00CD2D71"/>
    <w:rsid w:val="00CD69EA"/>
    <w:rsid w:val="00CE3322"/>
    <w:rsid w:val="00CE6CCC"/>
    <w:rsid w:val="00CE7D22"/>
    <w:rsid w:val="00CF1FA4"/>
    <w:rsid w:val="00CF2E9E"/>
    <w:rsid w:val="00D07795"/>
    <w:rsid w:val="00D1204A"/>
    <w:rsid w:val="00D21ED2"/>
    <w:rsid w:val="00D411C0"/>
    <w:rsid w:val="00D534D2"/>
    <w:rsid w:val="00D61654"/>
    <w:rsid w:val="00D61A65"/>
    <w:rsid w:val="00D773AC"/>
    <w:rsid w:val="00D8178E"/>
    <w:rsid w:val="00D84FA7"/>
    <w:rsid w:val="00D852EF"/>
    <w:rsid w:val="00D8760E"/>
    <w:rsid w:val="00D87AFB"/>
    <w:rsid w:val="00D91F98"/>
    <w:rsid w:val="00D937EE"/>
    <w:rsid w:val="00D95D48"/>
    <w:rsid w:val="00DA2188"/>
    <w:rsid w:val="00DB2CE6"/>
    <w:rsid w:val="00DC0166"/>
    <w:rsid w:val="00DC02D6"/>
    <w:rsid w:val="00DC0340"/>
    <w:rsid w:val="00DC3AA4"/>
    <w:rsid w:val="00DE303F"/>
    <w:rsid w:val="00DE4E0C"/>
    <w:rsid w:val="00DF2025"/>
    <w:rsid w:val="00DF223B"/>
    <w:rsid w:val="00DF4D5E"/>
    <w:rsid w:val="00DF590D"/>
    <w:rsid w:val="00DF7B7F"/>
    <w:rsid w:val="00E017F6"/>
    <w:rsid w:val="00E1665A"/>
    <w:rsid w:val="00E204A5"/>
    <w:rsid w:val="00E20693"/>
    <w:rsid w:val="00E207C0"/>
    <w:rsid w:val="00E307FB"/>
    <w:rsid w:val="00E33EEB"/>
    <w:rsid w:val="00E3485C"/>
    <w:rsid w:val="00E35879"/>
    <w:rsid w:val="00E42A82"/>
    <w:rsid w:val="00E51740"/>
    <w:rsid w:val="00E527A1"/>
    <w:rsid w:val="00E52FAE"/>
    <w:rsid w:val="00E6678B"/>
    <w:rsid w:val="00E703D1"/>
    <w:rsid w:val="00E721DE"/>
    <w:rsid w:val="00E72A79"/>
    <w:rsid w:val="00E75ED7"/>
    <w:rsid w:val="00E80CB8"/>
    <w:rsid w:val="00EA3B93"/>
    <w:rsid w:val="00EB0F8D"/>
    <w:rsid w:val="00EB4DAE"/>
    <w:rsid w:val="00EC20DB"/>
    <w:rsid w:val="00EC3A46"/>
    <w:rsid w:val="00EC5EE1"/>
    <w:rsid w:val="00EC7AA7"/>
    <w:rsid w:val="00EE0DA4"/>
    <w:rsid w:val="00EE36D2"/>
    <w:rsid w:val="00EE747E"/>
    <w:rsid w:val="00EE7C88"/>
    <w:rsid w:val="00EF0CC2"/>
    <w:rsid w:val="00F0756B"/>
    <w:rsid w:val="00F27329"/>
    <w:rsid w:val="00F310DC"/>
    <w:rsid w:val="00F3280A"/>
    <w:rsid w:val="00F35D7E"/>
    <w:rsid w:val="00F40726"/>
    <w:rsid w:val="00F42ED1"/>
    <w:rsid w:val="00F435B9"/>
    <w:rsid w:val="00F502AB"/>
    <w:rsid w:val="00F50BDB"/>
    <w:rsid w:val="00F573ED"/>
    <w:rsid w:val="00F610C9"/>
    <w:rsid w:val="00F6174D"/>
    <w:rsid w:val="00F6223B"/>
    <w:rsid w:val="00F6411C"/>
    <w:rsid w:val="00F70606"/>
    <w:rsid w:val="00F71383"/>
    <w:rsid w:val="00F718AD"/>
    <w:rsid w:val="00F84529"/>
    <w:rsid w:val="00F86C42"/>
    <w:rsid w:val="00F96427"/>
    <w:rsid w:val="00F96E4F"/>
    <w:rsid w:val="00FA51FE"/>
    <w:rsid w:val="00FB7AF1"/>
    <w:rsid w:val="00FC2CED"/>
    <w:rsid w:val="00FD501C"/>
    <w:rsid w:val="00FD6818"/>
    <w:rsid w:val="00FD743B"/>
    <w:rsid w:val="00FE10B4"/>
    <w:rsid w:val="00FF22B3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2015-06-11T08:30:00Z</dcterms:created>
  <dcterms:modified xsi:type="dcterms:W3CDTF">2015-06-15T08:23:00Z</dcterms:modified>
</cp:coreProperties>
</file>